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E334E" w14:textId="33C395AC" w:rsidR="00002166" w:rsidRDefault="00186ED7" w:rsidP="003601D7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 wp14:anchorId="4527CFB6" wp14:editId="7151B495">
            <wp:extent cx="6107430" cy="2035810"/>
            <wp:effectExtent l="0" t="0" r="7620" b="2540"/>
            <wp:docPr id="872438851" name="Billede 1" descr="Et billede, der indeholder tekst, cykel, Cykelhjul, håndskrift&#10;&#10;AI-genereret indhold kan være ukorrek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2438851" name="Billede 1" descr="Et billede, der indeholder tekst, cykel, Cykelhjul, håndskrift&#10;&#10;AI-genereret indhold kan være ukorrek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7430" cy="203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31727E" w14:textId="35D2A12E" w:rsidR="003601D7" w:rsidRPr="009439EA" w:rsidRDefault="003601D7" w:rsidP="003601D7">
      <w:pPr>
        <w:rPr>
          <w:color w:val="FF0000"/>
        </w:rPr>
      </w:pPr>
      <w:r>
        <w:rPr>
          <w:color w:val="FF0000"/>
        </w:rPr>
        <w:t>[Guide til tilmelding af hold – udvalg af grafik findes i separat mappe]</w:t>
      </w:r>
    </w:p>
    <w:p w14:paraId="4FB006A7" w14:textId="77777777" w:rsidR="004F53B4" w:rsidRDefault="004F53B4" w:rsidP="004F53B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Vi Cykler til Arbejde – din billet til motion, frisk forårsluft og fællesskab </w:t>
      </w:r>
    </w:p>
    <w:p w14:paraId="2EFC06A4" w14:textId="77777777" w:rsidR="004F53B4" w:rsidRDefault="004F53B4" w:rsidP="004F53B4">
      <w:r w:rsidRPr="008E3D21">
        <w:rPr>
          <w:highlight w:val="yellow"/>
        </w:rPr>
        <w:t>[Virksomhed]</w:t>
      </w:r>
      <w:r w:rsidRPr="008E3D21">
        <w:t xml:space="preserve"> cykler sommeren i møde med Danmarks </w:t>
      </w:r>
      <w:r>
        <w:t>sjoveste</w:t>
      </w:r>
      <w:r w:rsidRPr="008E3D21">
        <w:t xml:space="preserve"> motionskampagne</w:t>
      </w:r>
      <w:r>
        <w:t xml:space="preserve"> –</w:t>
      </w:r>
      <w:r w:rsidRPr="008E3D21">
        <w:t xml:space="preserve"> </w:t>
      </w:r>
      <w:r>
        <w:t>Vi Cykler til Arbejde</w:t>
      </w:r>
      <w:r w:rsidRPr="008E3D21">
        <w:t xml:space="preserve">. Vi </w:t>
      </w:r>
      <w:r>
        <w:t xml:space="preserve">hopper på </w:t>
      </w:r>
      <w:r w:rsidRPr="008E3D21">
        <w:t>cykl</w:t>
      </w:r>
      <w:r>
        <w:t>en</w:t>
      </w:r>
      <w:r w:rsidRPr="008E3D21">
        <w:t xml:space="preserve"> i hele maj – og du kan også være med.</w:t>
      </w:r>
    </w:p>
    <w:p w14:paraId="1597907B" w14:textId="77777777" w:rsidR="004F53B4" w:rsidRDefault="004F53B4" w:rsidP="004F53B4">
      <w:pPr>
        <w:rPr>
          <w:b/>
          <w:bCs/>
        </w:rPr>
      </w:pPr>
    </w:p>
    <w:p w14:paraId="728E7C6C" w14:textId="77777777" w:rsidR="004F53B4" w:rsidRDefault="004F53B4" w:rsidP="004F53B4">
      <w:pPr>
        <w:rPr>
          <w:b/>
          <w:bCs/>
        </w:rPr>
      </w:pPr>
      <w:r>
        <w:rPr>
          <w:b/>
          <w:bCs/>
        </w:rPr>
        <w:t xml:space="preserve">Det bliver vildt sjovt! </w:t>
      </w:r>
    </w:p>
    <w:p w14:paraId="5F482ED9" w14:textId="77777777" w:rsidR="004F53B4" w:rsidRDefault="004F53B4" w:rsidP="004F53B4">
      <w:r>
        <w:t xml:space="preserve">Vi Cykler til Arbejde er din billet til et sjovt fællesskab med kollegaerne – en måned med konkurrencer, hold-ånd og fælles oplevelser. </w:t>
      </w:r>
      <w:r w:rsidRPr="00B07436">
        <w:t xml:space="preserve">Vi </w:t>
      </w:r>
      <w:r>
        <w:t>deltager</w:t>
      </w:r>
      <w:r w:rsidRPr="00B07436">
        <w:t xml:space="preserve"> </w:t>
      </w:r>
      <w:r>
        <w:t xml:space="preserve">i hold, og cykler så mange dage som muligt i maj. </w:t>
      </w:r>
      <w:r w:rsidRPr="00B07436">
        <w:t>Jo flere dage</w:t>
      </w:r>
      <w:r>
        <w:t xml:space="preserve"> jeres hold cykler</w:t>
      </w:r>
      <w:r w:rsidRPr="00B07436">
        <w:t>, jo større chance for at vinde fede præmier</w:t>
      </w:r>
      <w:r>
        <w:t xml:space="preserve">. I kan </w:t>
      </w:r>
      <w:r w:rsidRPr="00B07436">
        <w:t xml:space="preserve">fx </w:t>
      </w:r>
      <w:r>
        <w:t xml:space="preserve">vinde lækre </w:t>
      </w:r>
      <w:r w:rsidRPr="00B07436">
        <w:t xml:space="preserve">elcykler fra </w:t>
      </w:r>
      <w:proofErr w:type="spellStart"/>
      <w:r>
        <w:t>Merida</w:t>
      </w:r>
      <w:proofErr w:type="spellEnd"/>
      <w:r w:rsidRPr="00B07436">
        <w:t xml:space="preserve"> til hele holdet.</w:t>
      </w:r>
      <w:r>
        <w:t xml:space="preserve"> </w:t>
      </w:r>
    </w:p>
    <w:p w14:paraId="6F3A1F29" w14:textId="54240734" w:rsidR="004F53B4" w:rsidRDefault="004F53B4" w:rsidP="004F53B4">
      <w:r>
        <w:t>Undervejs kan du jagte sjove trofæer og få ekstra motivation i særkonkurrencer som ”Hent en kollega-</w:t>
      </w:r>
      <w:r w:rsidRPr="005545A1">
        <w:t xml:space="preserve">dag” </w:t>
      </w:r>
      <w:r>
        <w:t xml:space="preserve">d. </w:t>
      </w:r>
      <w:r w:rsidRPr="005545A1">
        <w:t>1</w:t>
      </w:r>
      <w:r>
        <w:t>2</w:t>
      </w:r>
      <w:r w:rsidRPr="005545A1">
        <w:t>. maj og ”Omvejs-onsdag”</w:t>
      </w:r>
      <w:r>
        <w:t xml:space="preserve"> d.</w:t>
      </w:r>
      <w:r w:rsidRPr="005545A1">
        <w:t xml:space="preserve"> 2</w:t>
      </w:r>
      <w:r>
        <w:t>0</w:t>
      </w:r>
      <w:r w:rsidRPr="005545A1">
        <w:t>. maj.</w:t>
      </w:r>
      <w:r>
        <w:t xml:space="preserve"> Og som noget nyt i år, kan I også deltage i Pendler-bingo.</w:t>
      </w:r>
      <w:r w:rsidRPr="005545A1">
        <w:t xml:space="preserve"> Læs</w:t>
      </w:r>
      <w:r>
        <w:t xml:space="preserve"> mere på </w:t>
      </w:r>
      <w:hyperlink r:id="rId9" w:history="1">
        <w:r w:rsidRPr="00DF7B87">
          <w:rPr>
            <w:rStyle w:val="Hyperlink"/>
          </w:rPr>
          <w:t>vcta.dk/konkurrencer</w:t>
        </w:r>
      </w:hyperlink>
      <w:r>
        <w:t xml:space="preserve"> </w:t>
      </w:r>
    </w:p>
    <w:p w14:paraId="5342AB23" w14:textId="77777777" w:rsidR="00DA5457" w:rsidRDefault="00DA5457" w:rsidP="004F53B4"/>
    <w:p w14:paraId="334D53E6" w14:textId="77777777" w:rsidR="00DA5457" w:rsidRDefault="00DA5457" w:rsidP="00DA5457">
      <w:pPr>
        <w:rPr>
          <w:b/>
          <w:bCs/>
        </w:rPr>
      </w:pPr>
      <w:r>
        <w:rPr>
          <w:b/>
          <w:bCs/>
        </w:rPr>
        <w:t>Sådan cykler du med?</w:t>
      </w:r>
    </w:p>
    <w:p w14:paraId="38985A93" w14:textId="77777777" w:rsidR="00DA5457" w:rsidRDefault="00DA5457" w:rsidP="00DA5457">
      <w:pPr>
        <w:pStyle w:val="Listeafsnit"/>
        <w:numPr>
          <w:ilvl w:val="0"/>
          <w:numId w:val="2"/>
        </w:numPr>
        <w:spacing w:line="278" w:lineRule="auto"/>
      </w:pPr>
      <w:r>
        <w:t xml:space="preserve">Lav et hold på </w:t>
      </w:r>
      <w:r w:rsidRPr="009F27AA">
        <w:t xml:space="preserve">2–16 kollegaer </w:t>
      </w:r>
    </w:p>
    <w:p w14:paraId="47D77FD6" w14:textId="61199530" w:rsidR="00DA5457" w:rsidRDefault="00DA5457" w:rsidP="00DA5457">
      <w:pPr>
        <w:pStyle w:val="Listeafsnit"/>
        <w:numPr>
          <w:ilvl w:val="0"/>
          <w:numId w:val="2"/>
        </w:numPr>
        <w:spacing w:line="278" w:lineRule="auto"/>
      </w:pPr>
      <w:r w:rsidRPr="009F27AA">
        <w:t>Vælg en holdkaptajn</w:t>
      </w:r>
      <w:r>
        <w:t xml:space="preserve"> – </w:t>
      </w:r>
      <w:r w:rsidRPr="001B182E">
        <w:t>holdkaptajnen tilmelder holdet</w:t>
      </w:r>
    </w:p>
    <w:p w14:paraId="315004B1" w14:textId="77777777" w:rsidR="00DA5457" w:rsidRPr="009F27AA" w:rsidRDefault="00DA5457" w:rsidP="00DA5457">
      <w:pPr>
        <w:pStyle w:val="Listeafsnit"/>
        <w:numPr>
          <w:ilvl w:val="0"/>
          <w:numId w:val="2"/>
        </w:numPr>
        <w:spacing w:line="278" w:lineRule="auto"/>
      </w:pPr>
      <w:r w:rsidRPr="009F27AA">
        <w:t xml:space="preserve">Tilmeld </w:t>
      </w:r>
      <w:r>
        <w:t>holdet</w:t>
      </w:r>
      <w:r w:rsidRPr="009F27AA">
        <w:t xml:space="preserve"> senest </w:t>
      </w:r>
      <w:r w:rsidRPr="009F27AA">
        <w:rPr>
          <w:b/>
          <w:bCs/>
        </w:rPr>
        <w:t>30. april 202</w:t>
      </w:r>
      <w:r>
        <w:rPr>
          <w:b/>
          <w:bCs/>
        </w:rPr>
        <w:t>6</w:t>
      </w:r>
    </w:p>
    <w:p w14:paraId="0E17A343" w14:textId="5A6B7CAB" w:rsidR="00E10E4B" w:rsidRPr="00160D8B" w:rsidRDefault="000941BE" w:rsidP="00E10E4B">
      <w:pPr>
        <w:rPr>
          <w:b/>
          <w:bCs/>
        </w:rPr>
      </w:pPr>
      <w:r w:rsidRPr="00160D8B">
        <w:br/>
      </w:r>
      <w:r w:rsidR="00E10E4B" w:rsidRPr="00160D8B">
        <w:rPr>
          <w:b/>
          <w:bCs/>
        </w:rPr>
        <w:t>Sådan tilmelder I jer:</w:t>
      </w:r>
    </w:p>
    <w:p w14:paraId="0AD17312" w14:textId="642D3A4D" w:rsidR="00DA5457" w:rsidRPr="00DA5457" w:rsidRDefault="00DA5457" w:rsidP="00E10E4B">
      <w:r>
        <w:t xml:space="preserve">Er det dig, der står for at købe pladser til holdet? Så skal du gøre som beskrevet nedenfor. Hvis ikke kan du læne dig tilbage og vente på en invitation i din indbakke. </w:t>
      </w:r>
    </w:p>
    <w:p w14:paraId="3BDF029A" w14:textId="396D5D93" w:rsidR="00E10E4B" w:rsidRPr="00A1231E" w:rsidRDefault="00E10E4B" w:rsidP="00E10E4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A1231E">
        <w:rPr>
          <w:rStyle w:val="Strk"/>
          <w:rFonts w:eastAsia="Times New Roman" w:cstheme="minorHAnsi"/>
        </w:rPr>
        <w:t>Tilmeld</w:t>
      </w:r>
      <w:r w:rsidRPr="00A1231E">
        <w:rPr>
          <w:rFonts w:eastAsia="Times New Roman" w:cstheme="minorHAnsi"/>
        </w:rPr>
        <w:t> </w:t>
      </w:r>
      <w:r w:rsidR="0085417F">
        <w:rPr>
          <w:rFonts w:eastAsia="Times New Roman" w:cstheme="minorHAnsi"/>
        </w:rPr>
        <w:t>holdet</w:t>
      </w:r>
      <w:r w:rsidRPr="00A1231E">
        <w:rPr>
          <w:rFonts w:eastAsia="Times New Roman" w:cstheme="minorHAnsi"/>
        </w:rPr>
        <w:t xml:space="preserve"> her: </w:t>
      </w:r>
      <w:hyperlink r:id="rId10" w:history="1">
        <w:r w:rsidRPr="00A1231E">
          <w:rPr>
            <w:rStyle w:val="Hyperlink"/>
            <w:rFonts w:eastAsia="Times New Roman" w:cstheme="minorHAnsi"/>
            <w:color w:val="auto"/>
          </w:rPr>
          <w:t>vcta.dk/tilmeld</w:t>
        </w:r>
      </w:hyperlink>
      <w:r w:rsidRPr="00A1231E">
        <w:rPr>
          <w:rFonts w:eastAsia="Times New Roman" w:cstheme="minorHAnsi"/>
        </w:rPr>
        <w:t xml:space="preserve"> og opret profil (eller login, hvis du har været med før)</w:t>
      </w:r>
    </w:p>
    <w:p w14:paraId="7573AFCC" w14:textId="2817E90E" w:rsidR="00E10E4B" w:rsidRPr="00DD7DB3" w:rsidRDefault="00DD7DB3" w:rsidP="00DD7DB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Køb pladser til dit hold – b</w:t>
      </w:r>
      <w:r w:rsidR="00E10E4B" w:rsidRPr="00DD7DB3">
        <w:rPr>
          <w:rFonts w:eastAsia="Times New Roman" w:cstheme="minorHAnsi"/>
        </w:rPr>
        <w:t>enyt dette </w:t>
      </w:r>
      <w:r w:rsidR="00E10E4B" w:rsidRPr="00DD7DB3">
        <w:rPr>
          <w:rStyle w:val="Strk"/>
          <w:rFonts w:eastAsia="Times New Roman" w:cstheme="minorHAnsi"/>
        </w:rPr>
        <w:t>EAN-nummer</w:t>
      </w:r>
      <w:r w:rsidR="00E10E4B" w:rsidRPr="00DD7DB3">
        <w:rPr>
          <w:rFonts w:eastAsia="Times New Roman" w:cstheme="minorHAnsi"/>
        </w:rPr>
        <w:t>: [</w:t>
      </w:r>
      <w:r w:rsidR="00E10E4B" w:rsidRPr="00DD7DB3">
        <w:rPr>
          <w:rFonts w:eastAsia="Times New Roman" w:cstheme="minorHAnsi"/>
          <w:highlight w:val="yellow"/>
        </w:rPr>
        <w:t>indsæt virksomhedens EAN-nummer</w:t>
      </w:r>
      <w:r w:rsidR="00E10E4B" w:rsidRPr="00DD7DB3">
        <w:rPr>
          <w:rFonts w:eastAsia="Times New Roman" w:cstheme="minorHAnsi"/>
        </w:rPr>
        <w:t>] som betalingsmiddel</w:t>
      </w:r>
    </w:p>
    <w:p w14:paraId="722C2DDA" w14:textId="77777777" w:rsidR="00E10E4B" w:rsidRPr="00A1231E" w:rsidRDefault="00E10E4B" w:rsidP="00E10E4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A1231E">
        <w:rPr>
          <w:rFonts w:eastAsia="Times New Roman" w:cstheme="minorHAnsi"/>
        </w:rPr>
        <w:t>Som </w:t>
      </w:r>
      <w:r w:rsidRPr="00A1231E">
        <w:rPr>
          <w:rStyle w:val="Strk"/>
          <w:rFonts w:eastAsia="Times New Roman" w:cstheme="minorHAnsi"/>
        </w:rPr>
        <w:t>referenceperson</w:t>
      </w:r>
      <w:r w:rsidRPr="00A1231E">
        <w:rPr>
          <w:rFonts w:eastAsia="Times New Roman" w:cstheme="minorHAnsi"/>
        </w:rPr>
        <w:t> skriver du dit eget navn</w:t>
      </w:r>
    </w:p>
    <w:p w14:paraId="23E7F111" w14:textId="77777777" w:rsidR="00E10E4B" w:rsidRPr="00A1231E" w:rsidRDefault="00E10E4B" w:rsidP="00E10E4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A1231E">
        <w:rPr>
          <w:rFonts w:eastAsia="Times New Roman" w:cstheme="minorHAnsi"/>
        </w:rPr>
        <w:t>Opret holdet</w:t>
      </w:r>
    </w:p>
    <w:p w14:paraId="3A5DF09E" w14:textId="78E13136" w:rsidR="003601D7" w:rsidRDefault="00E10E4B" w:rsidP="000941B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A1231E">
        <w:rPr>
          <w:rFonts w:eastAsia="Times New Roman" w:cstheme="minorHAnsi"/>
        </w:rPr>
        <w:t>Invitér dine kollegaer</w:t>
      </w:r>
      <w:r w:rsidR="00160D8B">
        <w:rPr>
          <w:rFonts w:eastAsia="Times New Roman" w:cstheme="minorHAnsi"/>
        </w:rPr>
        <w:t xml:space="preserve">. Skriv mailen på den, der skal være holdkaptajn, i første felt. </w:t>
      </w:r>
    </w:p>
    <w:p w14:paraId="211685B7" w14:textId="48B1E399" w:rsidR="00862222" w:rsidRPr="000941BE" w:rsidRDefault="00862222" w:rsidP="00862222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>
        <w:t>Tilmeld</w:t>
      </w:r>
      <w:r w:rsidR="003946EF">
        <w:t xml:space="preserve"> jer senest </w:t>
      </w:r>
      <w:r>
        <w:t>30. april 202</w:t>
      </w:r>
      <w:r w:rsidR="00DA5457">
        <w:t>6</w:t>
      </w:r>
      <w:r>
        <w:t>.</w:t>
      </w:r>
    </w:p>
    <w:sectPr w:rsidR="00862222" w:rsidRPr="000941BE" w:rsidSect="0085417F">
      <w:pgSz w:w="11906" w:h="16838"/>
      <w:pgMar w:top="851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94395E"/>
    <w:multiLevelType w:val="hybridMultilevel"/>
    <w:tmpl w:val="05805F6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4117E2"/>
    <w:multiLevelType w:val="multilevel"/>
    <w:tmpl w:val="F12E1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94081622">
    <w:abstractNumId w:val="1"/>
  </w:num>
  <w:num w:numId="2" w16cid:durableId="1681620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1D7"/>
    <w:rsid w:val="00002166"/>
    <w:rsid w:val="00051236"/>
    <w:rsid w:val="000613AE"/>
    <w:rsid w:val="00061F0B"/>
    <w:rsid w:val="00071E61"/>
    <w:rsid w:val="000941BE"/>
    <w:rsid w:val="0009638B"/>
    <w:rsid w:val="000A154A"/>
    <w:rsid w:val="000F40A3"/>
    <w:rsid w:val="00116FAA"/>
    <w:rsid w:val="00160D8B"/>
    <w:rsid w:val="00186ED7"/>
    <w:rsid w:val="001B182E"/>
    <w:rsid w:val="002F2B05"/>
    <w:rsid w:val="00300618"/>
    <w:rsid w:val="003601D7"/>
    <w:rsid w:val="003946EF"/>
    <w:rsid w:val="003A592C"/>
    <w:rsid w:val="003B479D"/>
    <w:rsid w:val="003C576E"/>
    <w:rsid w:val="004C2CA0"/>
    <w:rsid w:val="004F53B4"/>
    <w:rsid w:val="0053386A"/>
    <w:rsid w:val="0054544D"/>
    <w:rsid w:val="006E004D"/>
    <w:rsid w:val="006F2BE5"/>
    <w:rsid w:val="0085417F"/>
    <w:rsid w:val="00862222"/>
    <w:rsid w:val="008E5E16"/>
    <w:rsid w:val="00A016EA"/>
    <w:rsid w:val="00A02130"/>
    <w:rsid w:val="00A1231E"/>
    <w:rsid w:val="00A1249F"/>
    <w:rsid w:val="00A37430"/>
    <w:rsid w:val="00A449A2"/>
    <w:rsid w:val="00A612B3"/>
    <w:rsid w:val="00A6680D"/>
    <w:rsid w:val="00A8686D"/>
    <w:rsid w:val="00A94CB1"/>
    <w:rsid w:val="00AE1176"/>
    <w:rsid w:val="00BA571B"/>
    <w:rsid w:val="00BB61EF"/>
    <w:rsid w:val="00C00AF7"/>
    <w:rsid w:val="00C41772"/>
    <w:rsid w:val="00CB521E"/>
    <w:rsid w:val="00CC346E"/>
    <w:rsid w:val="00D20614"/>
    <w:rsid w:val="00D76873"/>
    <w:rsid w:val="00D93645"/>
    <w:rsid w:val="00DA5457"/>
    <w:rsid w:val="00DD1AB8"/>
    <w:rsid w:val="00DD7DB3"/>
    <w:rsid w:val="00E10E4B"/>
    <w:rsid w:val="00E13950"/>
    <w:rsid w:val="00E27AE4"/>
    <w:rsid w:val="00F542B0"/>
    <w:rsid w:val="00FA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19E13"/>
  <w15:chartTrackingRefBased/>
  <w15:docId w15:val="{43F6AB49-7916-4B91-B644-632599798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1D7"/>
    <w:pPr>
      <w:spacing w:line="259" w:lineRule="auto"/>
    </w:pPr>
    <w:rPr>
      <w:kern w:val="0"/>
      <w:sz w:val="22"/>
      <w:szCs w:val="22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601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601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601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601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601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601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601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601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601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601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3601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3601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3601D7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3601D7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3601D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3601D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3601D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3601D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3601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3601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601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3601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3601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3601D7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3601D7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3601D7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601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3601D7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3601D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rdskrifttypeiafsnit"/>
    <w:uiPriority w:val="99"/>
    <w:unhideWhenUsed/>
    <w:rsid w:val="003601D7"/>
    <w:rPr>
      <w:color w:val="467886" w:themeColor="hyperlink"/>
      <w:u w:val="single"/>
    </w:rPr>
  </w:style>
  <w:style w:type="character" w:styleId="Strk">
    <w:name w:val="Strong"/>
    <w:basedOn w:val="Standardskrifttypeiafsnit"/>
    <w:uiPriority w:val="22"/>
    <w:qFormat/>
    <w:rsid w:val="003601D7"/>
    <w:rPr>
      <w:b/>
      <w:bCs/>
    </w:rPr>
  </w:style>
  <w:style w:type="character" w:styleId="BesgtLink">
    <w:name w:val="FollowedHyperlink"/>
    <w:basedOn w:val="Standardskrifttypeiafsnit"/>
    <w:uiPriority w:val="99"/>
    <w:semiHidden/>
    <w:unhideWhenUsed/>
    <w:rsid w:val="00CC346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vcta.dk/Tilmeld?utm_source=Kommunikations-pakke&amp;utm_medium=Intranet&amp;utm_campaign=2026-VCTA&amp;utm_content=Text-link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vcta.dk/konkurrencer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D6BF731831AA44948D8CFEED964EA2" ma:contentTypeVersion="16" ma:contentTypeDescription="Create a new document." ma:contentTypeScope="" ma:versionID="6ca2bf4837e1b1e867ad320c7106bf9a">
  <xsd:schema xmlns:xsd="http://www.w3.org/2001/XMLSchema" xmlns:xs="http://www.w3.org/2001/XMLSchema" xmlns:p="http://schemas.microsoft.com/office/2006/metadata/properties" xmlns:ns2="fc4ff719-9a83-448e-94ed-ec0bbbc13d42" xmlns:ns3="cbec5147-1755-41f1-9f81-db6f4b406644" targetNamespace="http://schemas.microsoft.com/office/2006/metadata/properties" ma:root="true" ma:fieldsID="daecf5bf41174cc14130119e2ea628f7" ns2:_="" ns3:_="">
    <xsd:import namespace="fc4ff719-9a83-448e-94ed-ec0bbbc13d42"/>
    <xsd:import namespace="cbec5147-1755-41f1-9f81-db6f4b4066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ff719-9a83-448e-94ed-ec0bbbc13d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8d429687-0bd3-44aa-b26f-0eaf6a5746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c5147-1755-41f1-9f81-db6f4b40664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d18ccb6-705e-4a11-a8f5-c0c929df74d7}" ma:internalName="TaxCatchAll" ma:showField="CatchAllData" ma:web="cbec5147-1755-41f1-9f81-db6f4b4066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ec5147-1755-41f1-9f81-db6f4b406644" xsi:nil="true"/>
    <lcf76f155ced4ddcb4097134ff3c332f xmlns="fc4ff719-9a83-448e-94ed-ec0bbbc13d4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C7A510B-7191-4FC6-94F1-81069C6829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97911B-466E-43FA-8297-7E6FA492B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4ff719-9a83-448e-94ed-ec0bbbc13d42"/>
    <ds:schemaRef ds:uri="cbec5147-1755-41f1-9f81-db6f4b4066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7F43CF-33F4-4151-86DC-82705079EB9F}">
  <ds:schemaRefs>
    <ds:schemaRef ds:uri="http://schemas.microsoft.com/office/2006/metadata/properties"/>
    <ds:schemaRef ds:uri="http://schemas.microsoft.com/office/infopath/2007/PartnerControls"/>
    <ds:schemaRef ds:uri="cbec5147-1755-41f1-9f81-db6f4b406644"/>
    <ds:schemaRef ds:uri="fc4ff719-9a83-448e-94ed-ec0bbbc13d4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255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Malene Lydom Thomsen</dc:creator>
  <cp:keywords/>
  <dc:description/>
  <cp:lastModifiedBy>Malene Lydom Thomsen</cp:lastModifiedBy>
  <cp:revision>14</cp:revision>
  <dcterms:created xsi:type="dcterms:W3CDTF">2026-02-09T10:34:00Z</dcterms:created>
  <dcterms:modified xsi:type="dcterms:W3CDTF">2026-02-09T13:26:00Z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0x01010074D6BF731831AA44948D8CFEED964EA2</vt:lpwstr>
  </property>
  <property fmtid="{D5CDD505-2E9C-101B-9397-08002B2CF9AE}" pid="3" name="MediaServiceImageTags">
    <vt:lpwstr/>
  </property>
</Properties>
</file>